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97" w:rsidRPr="005D55F9" w:rsidRDefault="00513967" w:rsidP="005D55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7C5">
        <w:rPr>
          <w:b/>
          <w:noProof/>
          <w:lang w:eastAsia="ru-RU"/>
        </w:rPr>
        <w:drawing>
          <wp:inline distT="0" distB="0" distL="0" distR="0">
            <wp:extent cx="48577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97" w:rsidRPr="005D55F9" w:rsidRDefault="009C2197" w:rsidP="005D55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9C2197" w:rsidRPr="005D55F9" w:rsidRDefault="00362FA3" w:rsidP="005D55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КАРАЧУНСКОГО</w:t>
      </w:r>
      <w:r w:rsidR="009C2197" w:rsidRPr="005D5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9C2197" w:rsidRPr="005D55F9" w:rsidRDefault="009C2197" w:rsidP="005D55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b/>
          <w:sz w:val="28"/>
          <w:szCs w:val="28"/>
          <w:lang w:eastAsia="ru-RU"/>
        </w:rPr>
        <w:t>РАМОНСКОГО МУНИЦИПАЛЬНОГО РАЙОНА</w:t>
      </w:r>
    </w:p>
    <w:p w:rsidR="009C2197" w:rsidRPr="005D55F9" w:rsidRDefault="009C2197" w:rsidP="005D55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9C2197" w:rsidRPr="005D55F9" w:rsidRDefault="009C2197" w:rsidP="005D55F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197" w:rsidRPr="005D55F9" w:rsidRDefault="009C2197" w:rsidP="005D55F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D55F9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9C2197" w:rsidRPr="005D55F9" w:rsidRDefault="009C2197" w:rsidP="005D55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2FA3">
        <w:rPr>
          <w:rFonts w:ascii="Times New Roman" w:eastAsia="Times New Roman" w:hAnsi="Times New Roman"/>
          <w:sz w:val="28"/>
          <w:szCs w:val="28"/>
          <w:lang w:eastAsia="ru-RU"/>
        </w:rPr>
        <w:t>07.02.2017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62FA3">
        <w:rPr>
          <w:rFonts w:ascii="Times New Roman" w:eastAsia="Times New Roman" w:hAnsi="Times New Roman"/>
          <w:sz w:val="28"/>
          <w:szCs w:val="28"/>
          <w:lang w:eastAsia="ru-RU"/>
        </w:rPr>
        <w:t>09</w:t>
      </w:r>
    </w:p>
    <w:p w:rsidR="009C2197" w:rsidRPr="00362FA3" w:rsidRDefault="009C2197" w:rsidP="005D55F9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2FA3">
        <w:rPr>
          <w:rFonts w:ascii="Times New Roman" w:eastAsia="Times New Roman" w:hAnsi="Times New Roman"/>
          <w:sz w:val="18"/>
          <w:szCs w:val="18"/>
          <w:lang w:eastAsia="ru-RU"/>
        </w:rPr>
        <w:t xml:space="preserve">с. </w:t>
      </w:r>
      <w:r w:rsidR="00362FA3" w:rsidRPr="00362FA3">
        <w:rPr>
          <w:rFonts w:ascii="Times New Roman" w:eastAsia="Times New Roman" w:hAnsi="Times New Roman"/>
          <w:sz w:val="18"/>
          <w:szCs w:val="18"/>
          <w:lang w:eastAsia="ru-RU"/>
        </w:rPr>
        <w:t>Карачун</w:t>
      </w:r>
    </w:p>
    <w:p w:rsidR="009C2197" w:rsidRPr="005D55F9" w:rsidRDefault="009C2197" w:rsidP="005D55F9">
      <w:pPr>
        <w:tabs>
          <w:tab w:val="left" w:pos="684"/>
          <w:tab w:val="left" w:pos="5103"/>
        </w:tabs>
        <w:spacing w:after="0" w:line="240" w:lineRule="auto"/>
        <w:ind w:right="481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197" w:rsidRPr="005D55F9" w:rsidRDefault="004243E2" w:rsidP="005D55F9">
      <w:pPr>
        <w:tabs>
          <w:tab w:val="left" w:pos="684"/>
          <w:tab w:val="left" w:pos="510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</w:t>
      </w:r>
      <w:r w:rsidR="005D5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</w:t>
      </w:r>
      <w:r w:rsidR="00362FA3">
        <w:rPr>
          <w:rFonts w:ascii="Times New Roman" w:eastAsia="Times New Roman" w:hAnsi="Times New Roman"/>
          <w:b/>
          <w:sz w:val="28"/>
          <w:szCs w:val="28"/>
          <w:lang w:eastAsia="ru-RU"/>
        </w:rPr>
        <w:t>ановление администрации Карачунского</w:t>
      </w:r>
      <w:r w:rsidR="005D5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Рамонского муниципального района</w:t>
      </w:r>
      <w:r w:rsidR="00362F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Воронежской области от </w:t>
      </w:r>
      <w:r w:rsidR="00327FCD">
        <w:rPr>
          <w:rFonts w:ascii="Times New Roman" w:eastAsia="Times New Roman" w:hAnsi="Times New Roman"/>
          <w:b/>
          <w:sz w:val="28"/>
          <w:szCs w:val="28"/>
          <w:lang w:eastAsia="ru-RU"/>
        </w:rPr>
        <w:t>06.05.2015 № 33 (в редакции постановлений от 27.07.2015 № 99, от 09.11.2015 № 163, от 01.12.2015 № 191, от 12.05.2016 № 89)</w:t>
      </w:r>
      <w:r w:rsidR="005D5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9C2197" w:rsidRPr="005D5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</w:t>
      </w:r>
      <w:r w:rsidR="00327FCD">
        <w:rPr>
          <w:rFonts w:ascii="Times New Roman" w:eastAsia="Times New Roman" w:hAnsi="Times New Roman"/>
          <w:b/>
          <w:sz w:val="28"/>
          <w:szCs w:val="28"/>
          <w:lang w:eastAsia="ru-RU"/>
        </w:rPr>
        <w:t>Карачунского</w:t>
      </w:r>
      <w:r w:rsidR="009C2197" w:rsidRPr="005D5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</w:t>
      </w:r>
      <w:r w:rsidR="005D55F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C2197" w:rsidRPr="005D55F9" w:rsidRDefault="009C2197" w:rsidP="005D55F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2197" w:rsidRPr="005D55F9" w:rsidRDefault="009C2197" w:rsidP="005D55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</w:t>
      </w:r>
      <w:r w:rsid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ральными законами от 06.10.2003</w:t>
      </w:r>
      <w:r w:rsidRP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5D55F9"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55F9" w:rsidRPr="008A0B89">
        <w:rPr>
          <w:rFonts w:ascii="Times New Roman" w:eastAsia="Times New Roman" w:hAnsi="Times New Roman"/>
          <w:sz w:val="28"/>
          <w:szCs w:val="28"/>
          <w:lang w:eastAsia="ru-RU"/>
        </w:rPr>
        <w:t>от 03.07.2016 №334-ФЗ «О внесений изменений в Земельный кодекс РФ и отдельные законодательные акты Российской Федерации»</w:t>
      </w:r>
      <w:r w:rsidR="005D55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55F9">
        <w:rPr>
          <w:rFonts w:ascii="Times New Roman" w:eastAsia="Times New Roman" w:hAnsi="Times New Roman"/>
          <w:sz w:val="28"/>
          <w:szCs w:val="28"/>
          <w:lang w:eastAsia="ru-RU"/>
        </w:rPr>
        <w:t>статьей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</w:t>
      </w:r>
      <w:r w:rsid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ального закона от 27.07.2010 </w:t>
      </w:r>
      <w:r w:rsidRP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 администрация </w:t>
      </w:r>
      <w:r w:rsidR="00327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Карачунского</w:t>
      </w:r>
      <w:r w:rsidRP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 </w:t>
      </w:r>
      <w:r w:rsidRPr="005D55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:rsidR="009C2197" w:rsidRPr="005D55F9" w:rsidRDefault="009C2197" w:rsidP="005D55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83B35">
        <w:rPr>
          <w:rFonts w:ascii="Times New Roman" w:eastAsia="Times New Roman" w:hAnsi="Times New Roman"/>
          <w:sz w:val="28"/>
          <w:szCs w:val="28"/>
          <w:lang w:eastAsia="ru-RU"/>
        </w:rPr>
        <w:t>Внес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83B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 изменение в постановление администрации </w:t>
      </w:r>
      <w:r w:rsidR="00327FCD">
        <w:rPr>
          <w:rFonts w:ascii="Times New Roman" w:eastAsia="Times New Roman" w:hAnsi="Times New Roman"/>
          <w:sz w:val="28"/>
          <w:szCs w:val="28"/>
          <w:lang w:eastAsia="ru-RU"/>
        </w:rPr>
        <w:t>Карачунского</w:t>
      </w:r>
      <w:r w:rsidR="00574308" w:rsidRPr="005743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Рамонского муниципального района</w:t>
      </w:r>
      <w:r w:rsidR="00327F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F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Воронежской области от </w:t>
      </w:r>
      <w:r w:rsidR="00513967">
        <w:rPr>
          <w:rFonts w:ascii="Times New Roman" w:eastAsia="Times New Roman" w:hAnsi="Times New Roman"/>
          <w:sz w:val="28"/>
          <w:szCs w:val="28"/>
          <w:lang w:eastAsia="ru-RU"/>
        </w:rPr>
        <w:t>06.05.2015 № 33</w:t>
      </w:r>
      <w:r w:rsidR="00574308" w:rsidRPr="00574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>(в редакц</w:t>
      </w:r>
      <w:r w:rsidR="00513967">
        <w:rPr>
          <w:rFonts w:ascii="Times New Roman" w:eastAsia="Times New Roman" w:hAnsi="Times New Roman"/>
          <w:sz w:val="28"/>
          <w:szCs w:val="28"/>
          <w:lang w:eastAsia="ru-RU"/>
        </w:rPr>
        <w:t>ии постановлений от</w:t>
      </w:r>
      <w:r w:rsidR="00513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3967" w:rsidRPr="00513967">
        <w:rPr>
          <w:rFonts w:ascii="Times New Roman" w:eastAsia="Times New Roman" w:hAnsi="Times New Roman"/>
          <w:sz w:val="28"/>
          <w:szCs w:val="28"/>
          <w:lang w:eastAsia="ru-RU"/>
        </w:rPr>
        <w:t>27.07.2015 № 99, от 09.11.2015 № 163, от 01.12.2015 № 191, от 12.05.2016 № 89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74308" w:rsidRPr="00574308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муниципальных услуг, предоста</w:t>
      </w:r>
      <w:r w:rsidR="00513967">
        <w:rPr>
          <w:rFonts w:ascii="Times New Roman" w:eastAsia="Times New Roman" w:hAnsi="Times New Roman"/>
          <w:sz w:val="28"/>
          <w:szCs w:val="28"/>
          <w:lang w:eastAsia="ru-RU"/>
        </w:rPr>
        <w:t>вляемых администрацией Карачунского</w:t>
      </w:r>
      <w:r w:rsidR="00574308" w:rsidRPr="005743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области»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части, касающейся приложения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муниципальных услуг, предоставляемых администрацией </w:t>
      </w:r>
      <w:r w:rsidR="00513967">
        <w:rPr>
          <w:rFonts w:ascii="Times New Roman" w:eastAsia="Times New Roman" w:hAnsi="Times New Roman"/>
          <w:sz w:val="28"/>
          <w:szCs w:val="28"/>
          <w:lang w:eastAsia="ru-RU"/>
        </w:rPr>
        <w:t>Карачунского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Рамонского муниципального района Воронежской области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308" w:rsidRPr="00574308">
        <w:rPr>
          <w:rFonts w:ascii="Times New Roman" w:eastAsia="Times New Roman" w:hAnsi="Times New Roman"/>
          <w:sz w:val="28"/>
          <w:szCs w:val="28"/>
          <w:lang w:eastAsia="ru-RU"/>
        </w:rPr>
        <w:t>изложив его в новой редакции согласно приложению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2197" w:rsidRPr="005D55F9" w:rsidRDefault="009C2197" w:rsidP="005D55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2. З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>аместителю главы администрации (</w:t>
      </w:r>
      <w:r w:rsidR="00513967"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специалисту) Карачунского</w:t>
      </w:r>
      <w:r w:rsidRP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Рамонского муниципального района </w:t>
      </w:r>
      <w:r w:rsidR="00513967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 Банниковой Л.П.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работу по разработке и приведению административных регламентов предоставления муниципальных услуг в соответствии с Перечнем и действующим законодательством. </w:t>
      </w:r>
    </w:p>
    <w:p w:rsidR="009C2197" w:rsidRPr="005D55F9" w:rsidRDefault="00C209FE" w:rsidP="005D55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настоящее постановление в соответствии с Уставом </w:t>
      </w:r>
      <w:r w:rsidR="00513967">
        <w:rPr>
          <w:rFonts w:ascii="Times New Roman" w:eastAsia="Times New Roman" w:hAnsi="Times New Roman"/>
          <w:sz w:val="28"/>
          <w:szCs w:val="28"/>
          <w:lang w:eastAsia="ru-RU"/>
        </w:rPr>
        <w:t>Карачунского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области.</w:t>
      </w:r>
    </w:p>
    <w:p w:rsidR="009C2197" w:rsidRPr="005D55F9" w:rsidRDefault="00C209FE" w:rsidP="00C209F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57"/>
        <w:gridCol w:w="3208"/>
      </w:tblGrid>
      <w:tr w:rsidR="002866DC" w:rsidRPr="002866DC" w:rsidTr="008736A5">
        <w:tc>
          <w:tcPr>
            <w:tcW w:w="3206" w:type="dxa"/>
          </w:tcPr>
          <w:p w:rsidR="002866DC" w:rsidRPr="002866DC" w:rsidRDefault="002866DC" w:rsidP="002866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6DC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</w:p>
          <w:p w:rsidR="002866DC" w:rsidRPr="002866DC" w:rsidRDefault="002866DC" w:rsidP="00286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866DC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57" w:type="dxa"/>
          </w:tcPr>
          <w:p w:rsidR="002866DC" w:rsidRPr="002866DC" w:rsidRDefault="002866DC" w:rsidP="00286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208" w:type="dxa"/>
          </w:tcPr>
          <w:p w:rsidR="002866DC" w:rsidRPr="002866DC" w:rsidRDefault="002866DC" w:rsidP="002866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66DC" w:rsidRPr="002866DC" w:rsidRDefault="002866DC" w:rsidP="002866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6DC">
              <w:rPr>
                <w:rFonts w:ascii="Times New Roman" w:eastAsia="Times New Roman" w:hAnsi="Times New Roman"/>
                <w:sz w:val="28"/>
                <w:szCs w:val="28"/>
              </w:rPr>
              <w:t>В. А. Щербаков</w:t>
            </w:r>
          </w:p>
        </w:tc>
      </w:tr>
    </w:tbl>
    <w:p w:rsidR="009C2197" w:rsidRPr="005D55F9" w:rsidRDefault="009C2197" w:rsidP="005D5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C2197" w:rsidRPr="005D55F9" w:rsidRDefault="003E7087" w:rsidP="00C209F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</w:t>
      </w:r>
    </w:p>
    <w:p w:rsidR="00015811" w:rsidRDefault="003E7087" w:rsidP="00015811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bookmarkStart w:id="0" w:name="_GoBack"/>
      <w:bookmarkEnd w:id="0"/>
      <w:proofErr w:type="gramEnd"/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513967">
        <w:rPr>
          <w:rFonts w:ascii="Times New Roman" w:eastAsia="Times New Roman" w:hAnsi="Times New Roman"/>
          <w:sz w:val="28"/>
          <w:szCs w:val="28"/>
          <w:lang w:eastAsia="ru-RU"/>
        </w:rPr>
        <w:t>Карачунского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</w:t>
      </w:r>
    </w:p>
    <w:p w:rsidR="009C2197" w:rsidRPr="005D55F9" w:rsidRDefault="00015811" w:rsidP="00015811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967">
        <w:rPr>
          <w:rFonts w:ascii="Times New Roman" w:eastAsia="Times New Roman" w:hAnsi="Times New Roman"/>
          <w:sz w:val="28"/>
          <w:szCs w:val="28"/>
          <w:lang w:eastAsia="ru-RU"/>
        </w:rPr>
        <w:t>07.02.2017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13967">
        <w:rPr>
          <w:rFonts w:ascii="Times New Roman" w:eastAsia="Times New Roman" w:hAnsi="Times New Roman"/>
          <w:sz w:val="28"/>
          <w:szCs w:val="28"/>
          <w:lang w:eastAsia="ru-RU"/>
        </w:rPr>
        <w:t xml:space="preserve"> 09</w:t>
      </w:r>
    </w:p>
    <w:p w:rsidR="009C2197" w:rsidRDefault="009C2197" w:rsidP="005D55F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74308" w:rsidRPr="00574308" w:rsidRDefault="00574308" w:rsidP="005D55F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43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«Новая редакция</w:t>
      </w:r>
    </w:p>
    <w:p w:rsidR="009C2197" w:rsidRPr="005D55F9" w:rsidRDefault="009C2197" w:rsidP="00C209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е р е ч е н ь</w:t>
      </w:r>
    </w:p>
    <w:p w:rsidR="009C2197" w:rsidRPr="005D55F9" w:rsidRDefault="009C2197" w:rsidP="00C209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муниципальных услуг, предоставляемых администрацией </w:t>
      </w:r>
      <w:r w:rsidR="005139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Карачунского </w:t>
      </w:r>
      <w:r w:rsidRPr="005D55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Рамонского муниципального района Воронежской области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Утверждение и выдача схем расположения земельных участков на кадастровом плане территории.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торгов.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собственность, аренду земельного участка, находящегося в муниципальной собственности, на торгах.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предоставления земельных участков и установления сервитутов.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8736A5"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Раздел, объединение и перераспределение земельных участков, находящихся в муниципальной собственности.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аренду и безвозмездное пользование муниципального имущества.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сведений из реестра муниципального имущества.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9C2197" w:rsidRPr="00574308" w:rsidRDefault="00816BDB" w:rsidP="00574308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9C2197" w:rsidRPr="005D55F9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</w:t>
      </w:r>
      <w:r w:rsidR="00574308">
        <w:rPr>
          <w:rFonts w:ascii="Times New Roman" w:eastAsia="Times New Roman" w:hAnsi="Times New Roman"/>
          <w:bCs/>
          <w:sz w:val="28"/>
          <w:szCs w:val="28"/>
          <w:lang w:eastAsia="ru-RU"/>
        </w:rPr>
        <w:t>ткам таких автомобильных дорог.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6B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фонда;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заявлений, документов, а также постановка граждан на учёт в качестве нуждающихся в жилых помещениях.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Признание нуждающимися в предоставлении жилых помещений отдельных категорий граждан.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C2197" w:rsidRPr="005D55F9" w:rsidRDefault="009C2197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6B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жилых помещений муниципального специализированного жилищного фонда.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 порядке предоставления жилищно-коммунальных услуг населению.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 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разрешений на право организации розничного рынка.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9C2197" w:rsidRPr="00574308" w:rsidRDefault="00816BDB" w:rsidP="005D55F9">
      <w:pPr>
        <w:spacing w:line="36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C2197" w:rsidRPr="005D55F9">
        <w:rPr>
          <w:rFonts w:ascii="Times New Roman" w:hAnsi="Times New Roman"/>
          <w:sz w:val="28"/>
          <w:szCs w:val="28"/>
        </w:rPr>
        <w:t>. Предоставление порубочного билета и (или) разрешения на пересадку деревьев и кустарников</w:t>
      </w:r>
      <w:r w:rsidR="00574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9C2197" w:rsidRPr="005D55F9" w:rsidRDefault="00816BDB" w:rsidP="005D55F9">
      <w:pPr>
        <w:spacing w:after="0" w:line="360" w:lineRule="auto"/>
        <w:ind w:right="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3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197" w:rsidRPr="005D55F9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создании семейного (родового) захоронения.</w:t>
      </w:r>
    </w:p>
    <w:p w:rsidR="009C2197" w:rsidRPr="00574308" w:rsidRDefault="00816BDB" w:rsidP="005D55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33</w:t>
      </w:r>
      <w:r w:rsidR="009C2197" w:rsidRPr="005D55F9">
        <w:rPr>
          <w:rFonts w:ascii="Times New Roman" w:hAnsi="Times New Roman"/>
          <w:sz w:val="28"/>
          <w:szCs w:val="28"/>
        </w:rPr>
        <w:t>. Предоставление разрешения на осуществление земляных</w:t>
      </w:r>
      <w:r w:rsidR="00574308">
        <w:rPr>
          <w:rFonts w:ascii="Times New Roman" w:hAnsi="Times New Roman"/>
          <w:sz w:val="28"/>
          <w:szCs w:val="28"/>
        </w:rPr>
        <w:t xml:space="preserve"> работ</w:t>
      </w:r>
      <w:r w:rsidR="00574308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sectPr w:rsidR="009C2197" w:rsidRPr="00574308" w:rsidSect="003939C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197"/>
    <w:rsid w:val="00015811"/>
    <w:rsid w:val="00026B60"/>
    <w:rsid w:val="00143CA8"/>
    <w:rsid w:val="00145A95"/>
    <w:rsid w:val="001A636C"/>
    <w:rsid w:val="002209A4"/>
    <w:rsid w:val="00226E5B"/>
    <w:rsid w:val="002866DC"/>
    <w:rsid w:val="002941FB"/>
    <w:rsid w:val="00327FCD"/>
    <w:rsid w:val="00362FA3"/>
    <w:rsid w:val="003939C3"/>
    <w:rsid w:val="003E7087"/>
    <w:rsid w:val="004243E2"/>
    <w:rsid w:val="00430CB6"/>
    <w:rsid w:val="00513967"/>
    <w:rsid w:val="00574308"/>
    <w:rsid w:val="005A7340"/>
    <w:rsid w:val="005D55F9"/>
    <w:rsid w:val="00646795"/>
    <w:rsid w:val="006E4112"/>
    <w:rsid w:val="00777954"/>
    <w:rsid w:val="007821E2"/>
    <w:rsid w:val="00816BDB"/>
    <w:rsid w:val="008339BB"/>
    <w:rsid w:val="008736A5"/>
    <w:rsid w:val="00883B35"/>
    <w:rsid w:val="009C2197"/>
    <w:rsid w:val="009C3EFD"/>
    <w:rsid w:val="00A55EFD"/>
    <w:rsid w:val="00AB1D43"/>
    <w:rsid w:val="00B53676"/>
    <w:rsid w:val="00BC4FC2"/>
    <w:rsid w:val="00C209FE"/>
    <w:rsid w:val="00CE06DE"/>
    <w:rsid w:val="00D47DAD"/>
    <w:rsid w:val="00D74CF9"/>
    <w:rsid w:val="00E928B0"/>
    <w:rsid w:val="00EE423E"/>
    <w:rsid w:val="00F1194B"/>
    <w:rsid w:val="00FE0EDB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05FE0-F86D-43C0-8C1D-779E1756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9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8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Виктор Петрович</dc:creator>
  <cp:lastModifiedBy>spkarachun</cp:lastModifiedBy>
  <cp:revision>8</cp:revision>
  <dcterms:created xsi:type="dcterms:W3CDTF">2017-02-06T11:09:00Z</dcterms:created>
  <dcterms:modified xsi:type="dcterms:W3CDTF">2017-02-15T07:04:00Z</dcterms:modified>
</cp:coreProperties>
</file>